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2220"/>
        <w:gridCol w:w="1418"/>
        <w:gridCol w:w="2126"/>
        <w:gridCol w:w="992"/>
        <w:gridCol w:w="1349"/>
      </w:tblGrid>
      <w:tr w:rsidR="0088568B" w:rsidRPr="0088568B" w:rsidTr="0088568B">
        <w:trPr>
          <w:trHeight w:val="88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68B" w:rsidRPr="0088568B" w:rsidRDefault="00A920D3" w:rsidP="00885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52"/>
                <w:szCs w:val="40"/>
              </w:rPr>
              <w:t>免  听</w:t>
            </w:r>
            <w:r w:rsidR="0088568B" w:rsidRPr="0088568B">
              <w:rPr>
                <w:rFonts w:ascii="宋体" w:eastAsia="宋体" w:hAnsi="宋体" w:cs="宋体" w:hint="eastAsia"/>
                <w:b/>
                <w:bCs/>
                <w:kern w:val="0"/>
                <w:sz w:val="52"/>
                <w:szCs w:val="4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52"/>
                <w:szCs w:val="40"/>
              </w:rPr>
              <w:t xml:space="preserve"> </w:t>
            </w:r>
            <w:r w:rsidR="0088568B" w:rsidRPr="0088568B">
              <w:rPr>
                <w:rFonts w:ascii="宋体" w:eastAsia="宋体" w:hAnsi="宋体" w:cs="宋体" w:hint="eastAsia"/>
                <w:b/>
                <w:bCs/>
                <w:kern w:val="0"/>
                <w:sz w:val="52"/>
                <w:szCs w:val="40"/>
              </w:rPr>
              <w:t>申  请  表</w:t>
            </w:r>
          </w:p>
        </w:tc>
      </w:tr>
      <w:tr w:rsidR="0088568B" w:rsidRPr="0088568B" w:rsidTr="0088568B">
        <w:trPr>
          <w:trHeight w:val="555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68B" w:rsidRPr="0088568B" w:rsidRDefault="0088568B" w:rsidP="003610E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</w:t>
            </w: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Pr="0088568B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 xml:space="preserve">   学期：</w:t>
            </w:r>
          </w:p>
        </w:tc>
      </w:tr>
      <w:tr w:rsidR="0088568B" w:rsidRPr="0088568B" w:rsidTr="00A920D3">
        <w:trPr>
          <w:trHeight w:val="615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A920D3">
        <w:trPr>
          <w:trHeight w:val="615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  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A920D3">
        <w:trPr>
          <w:trHeight w:val="615"/>
        </w:trPr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A920D3" w:rsidP="00A920D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申请免听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  <w:proofErr w:type="gramEnd"/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</w:tr>
      <w:tr w:rsidR="0088568B" w:rsidRPr="0088568B" w:rsidTr="00A920D3">
        <w:trPr>
          <w:trHeight w:val="615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A920D3">
        <w:trPr>
          <w:trHeight w:val="615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A920D3">
        <w:trPr>
          <w:trHeight w:val="615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A920D3">
        <w:trPr>
          <w:trHeight w:val="615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A920D3">
        <w:trPr>
          <w:trHeight w:val="615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A920D3">
        <w:trPr>
          <w:trHeight w:val="156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A920D3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免听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理由</w:t>
            </w:r>
            <w:proofErr w:type="gramEnd"/>
          </w:p>
        </w:tc>
        <w:tc>
          <w:tcPr>
            <w:tcW w:w="8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联系电话：</w:t>
            </w:r>
          </w:p>
        </w:tc>
      </w:tr>
      <w:tr w:rsidR="0088568B" w:rsidRPr="0088568B" w:rsidTr="00A920D3">
        <w:trPr>
          <w:trHeight w:val="117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</w:t>
            </w:r>
            <w:proofErr w:type="gramStart"/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任意见</w:t>
            </w:r>
            <w:proofErr w:type="gramEnd"/>
          </w:p>
        </w:tc>
        <w:tc>
          <w:tcPr>
            <w:tcW w:w="8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68B" w:rsidRPr="0088568B" w:rsidRDefault="00B23901" w:rsidP="00B239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班主任签字：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年     月    日</w:t>
            </w:r>
          </w:p>
        </w:tc>
      </w:tr>
      <w:tr w:rsidR="0088568B" w:rsidRPr="0088568B" w:rsidTr="00A920D3">
        <w:trPr>
          <w:trHeight w:val="129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院、</w:t>
            </w:r>
            <w:proofErr w:type="gramStart"/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系意见</w:t>
            </w:r>
            <w:proofErr w:type="gramEnd"/>
          </w:p>
        </w:tc>
        <w:tc>
          <w:tcPr>
            <w:tcW w:w="8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68B" w:rsidRPr="0088568B" w:rsidRDefault="0065607C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院系（签章）：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   月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日</w:t>
            </w:r>
          </w:p>
        </w:tc>
      </w:tr>
      <w:tr w:rsidR="0088568B" w:rsidRPr="0088568B" w:rsidTr="00A920D3">
        <w:trPr>
          <w:trHeight w:val="87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68B" w:rsidRPr="0088568B" w:rsidRDefault="00A920D3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因病而申请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课程免听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proofErr w:type="gramEnd"/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同学，请附件县级以上医院证明。</w:t>
            </w:r>
          </w:p>
        </w:tc>
      </w:tr>
      <w:tr w:rsidR="0088568B" w:rsidRPr="0088568B" w:rsidTr="0088568B">
        <w:trPr>
          <w:trHeight w:val="67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68B" w:rsidRPr="0088568B" w:rsidRDefault="0088568B" w:rsidP="00A920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>备注：1、学生必须在</w:t>
            </w:r>
            <w:r w:rsidR="00A920D3">
              <w:rPr>
                <w:rFonts w:ascii="宋体" w:eastAsia="宋体" w:hAnsi="宋体" w:cs="宋体" w:hint="eastAsia"/>
                <w:kern w:val="0"/>
                <w:sz w:val="22"/>
              </w:rPr>
              <w:t>开课前</w:t>
            </w:r>
            <w:proofErr w:type="gramStart"/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>办理</w:t>
            </w:r>
            <w:r w:rsidR="00A920D3">
              <w:rPr>
                <w:rFonts w:ascii="宋体" w:eastAsia="宋体" w:hAnsi="宋体" w:cs="宋体" w:hint="eastAsia"/>
                <w:kern w:val="0"/>
                <w:sz w:val="22"/>
              </w:rPr>
              <w:t>免听</w:t>
            </w:r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>手续</w:t>
            </w:r>
            <w:proofErr w:type="gramEnd"/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>，</w:t>
            </w:r>
            <w:r w:rsidR="00A920D3">
              <w:rPr>
                <w:rFonts w:ascii="宋体" w:eastAsia="宋体" w:hAnsi="宋体" w:cs="宋体" w:hint="eastAsia"/>
                <w:kern w:val="0"/>
                <w:sz w:val="22"/>
              </w:rPr>
              <w:t>开课之后，不予办理</w:t>
            </w:r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88568B" w:rsidRPr="0088568B" w:rsidTr="0088568B">
        <w:trPr>
          <w:trHeight w:val="5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 xml:space="preserve">      2</w:t>
            </w:r>
            <w:r w:rsidR="003610E3">
              <w:rPr>
                <w:rFonts w:ascii="宋体" w:eastAsia="宋体" w:hAnsi="宋体" w:cs="宋体" w:hint="eastAsia"/>
                <w:kern w:val="0"/>
                <w:sz w:val="22"/>
              </w:rPr>
              <w:t>、学生将办理完成的</w:t>
            </w:r>
            <w:proofErr w:type="gramStart"/>
            <w:r w:rsidR="003610E3">
              <w:rPr>
                <w:rFonts w:ascii="宋体" w:eastAsia="宋体" w:hAnsi="宋体" w:cs="宋体" w:hint="eastAsia"/>
                <w:kern w:val="0"/>
                <w:sz w:val="22"/>
              </w:rPr>
              <w:t>免听手续</w:t>
            </w:r>
            <w:proofErr w:type="gramEnd"/>
            <w:r w:rsidR="003610E3">
              <w:rPr>
                <w:rFonts w:ascii="宋体" w:eastAsia="宋体" w:hAnsi="宋体" w:cs="宋体" w:hint="eastAsia"/>
                <w:kern w:val="0"/>
                <w:sz w:val="22"/>
              </w:rPr>
              <w:t>一式四</w:t>
            </w:r>
            <w:r w:rsidR="00A920D3">
              <w:rPr>
                <w:rFonts w:ascii="宋体" w:eastAsia="宋体" w:hAnsi="宋体" w:cs="宋体" w:hint="eastAsia"/>
                <w:kern w:val="0"/>
                <w:sz w:val="22"/>
              </w:rPr>
              <w:t>份交</w:t>
            </w:r>
            <w:r w:rsidR="003610E3">
              <w:rPr>
                <w:rFonts w:ascii="宋体" w:eastAsia="宋体" w:hAnsi="宋体" w:cs="宋体" w:hint="eastAsia"/>
                <w:kern w:val="0"/>
                <w:sz w:val="22"/>
              </w:rPr>
              <w:t>班主任、</w:t>
            </w:r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>任课教师、教务科以及自行保留一份。</w:t>
            </w:r>
          </w:p>
        </w:tc>
      </w:tr>
    </w:tbl>
    <w:p w:rsidR="00091352" w:rsidRPr="003610E3" w:rsidRDefault="00091352">
      <w:bookmarkStart w:id="0" w:name="_GoBack"/>
      <w:bookmarkEnd w:id="0"/>
    </w:p>
    <w:sectPr w:rsidR="00091352" w:rsidRPr="003610E3" w:rsidSect="0088568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2D" w:rsidRDefault="0085542D" w:rsidP="00A920D3">
      <w:r>
        <w:separator/>
      </w:r>
    </w:p>
  </w:endnote>
  <w:endnote w:type="continuationSeparator" w:id="0">
    <w:p w:rsidR="0085542D" w:rsidRDefault="0085542D" w:rsidP="00A9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2D" w:rsidRDefault="0085542D" w:rsidP="00A920D3">
      <w:r>
        <w:separator/>
      </w:r>
    </w:p>
  </w:footnote>
  <w:footnote w:type="continuationSeparator" w:id="0">
    <w:p w:rsidR="0085542D" w:rsidRDefault="0085542D" w:rsidP="00A92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8B"/>
    <w:rsid w:val="00091352"/>
    <w:rsid w:val="003610E3"/>
    <w:rsid w:val="0065607C"/>
    <w:rsid w:val="0085542D"/>
    <w:rsid w:val="0088568B"/>
    <w:rsid w:val="00A920D3"/>
    <w:rsid w:val="00B2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0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0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0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汪翠存</dc:creator>
  <cp:lastModifiedBy>汪翠存</cp:lastModifiedBy>
  <cp:revision>4</cp:revision>
  <cp:lastPrinted>2018-09-04T02:50:00Z</cp:lastPrinted>
  <dcterms:created xsi:type="dcterms:W3CDTF">2018-07-03T09:23:00Z</dcterms:created>
  <dcterms:modified xsi:type="dcterms:W3CDTF">2018-09-04T02:51:00Z</dcterms:modified>
</cp:coreProperties>
</file>